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101600</wp:posOffset>
            </wp:positionV>
            <wp:extent cx="1407160" cy="81661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36"/>
          <w:szCs w:val="36"/>
        </w:rPr>
      </w:pPr>
      <w:r>
        <w:rPr>
          <w:rFonts w:cs="Arial" w:ascii="Times New Roman" w:hAnsi="Times New Roman"/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36"/>
          <w:szCs w:val="36"/>
        </w:rPr>
      </w:pPr>
      <w:r>
        <w:rPr>
          <w:rFonts w:cs="Arial" w:ascii="Times New Roman" w:hAnsi="Times New Roman"/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36"/>
          <w:szCs w:val="36"/>
        </w:rPr>
      </w:pPr>
      <w:r>
        <w:rPr>
          <w:rFonts w:cs="Arial" w:ascii="Times New Roman" w:hAnsi="Times New Roman"/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36"/>
          <w:szCs w:val="36"/>
        </w:rPr>
      </w:pPr>
      <w:r>
        <w:rPr>
          <w:rFonts w:cs="Arial" w:ascii="Times New Roman" w:hAnsi="Times New Roman"/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Arial"/>
          <w:b w:val="false"/>
          <w:b w:val="false"/>
          <w:bCs w:val="false"/>
          <w:sz w:val="36"/>
          <w:szCs w:val="36"/>
        </w:rPr>
      </w:pPr>
      <w:r>
        <w:rPr>
          <w:rFonts w:cs="Arial" w:ascii="Times New Roman" w:hAnsi="Times New Roman"/>
          <w:b w:val="false"/>
          <w:bCs w:val="false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36"/>
          <w:szCs w:val="36"/>
        </w:rPr>
      </w:pPr>
      <w:r>
        <w:rPr>
          <w:rFonts w:cs="Arial" w:ascii="Times New Roman" w:hAnsi="Times New Roman"/>
          <w:b/>
          <w:bCs/>
          <w:sz w:val="36"/>
          <w:szCs w:val="36"/>
        </w:rPr>
        <w:t xml:space="preserve">Progetto </w:t>
      </w:r>
      <w:r>
        <w:rPr>
          <w:rFonts w:cs="Times New Roman" w:ascii="Times New Roman" w:hAnsi="Times New Roman"/>
          <w:b/>
          <w:bCs/>
          <w:color w:val="000000"/>
          <w:sz w:val="36"/>
          <w:szCs w:val="36"/>
        </w:rPr>
        <w:t>COR.A.L, festa finale nel convento di Giaccherino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Nel programma della giornata uno spettacolo teatrale, la consegna degli attestati e il concerto di chiusura. Il progetto della Società della Salute Pistoiese per preparare persone disabili e con fragilità all'ingresso nel mondo del lavoro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160"/>
        <w:jc w:val="both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PISTOIA 18.10.2018 - Si concluderà con una Festa nel convento di Giaccherino </w:t>
      </w:r>
      <w:r>
        <w:rPr>
          <w:rFonts w:cs="Arial"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(via della Scala di Giaccherino 3, Pistoia)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 sabato 20, dalle 16 alle 18.30, il Progetto COR.A.L (Corresponsabilità al lavoro) promosso dalla Società della Salute Pistoiese e destinato alla formazione di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persone fragili e con disabilità, per favorirne l'inserimento nel mondo del lavoro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. La giornata, che avrà inizio con i saluti istituzionali della presidente della SdS Pistoiese, Anna Maria Celesti, prevede la performance teatrale 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eastAsia="it-IT"/>
        </w:rPr>
        <w:t>"Gretel è un unicorno", ispirata ad "Hansel e Gretel" e realizzata dai ragazzi del laboratorio “Arte e spettacolo”, la consegna degli attestati ai partecipanti ai laboratori e il concerto musicale con il gruppo “80voglia”.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59" w:before="0" w:after="16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Application>LibreOffice/4.4.1.2$Windows_x86 LibreOffice_project/45e2de17089c24a1fa810c8f975a7171ba4cd432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2018-10-17T08:34:00Z</dcterms:created>
  <dc:creator>Silvia Gentili</dc:creator>
  <dc:language>it-IT</dc:language>
  <dcterms:modified xsi:type="dcterms:W3CDTF">2018-10-18T08:37:06Z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